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5F30" w14:textId="76B16ED1" w:rsidR="004A662F" w:rsidRDefault="00B27D39">
      <w:r>
        <w:rPr>
          <w:noProof/>
          <w:lang w:eastAsia="en-NZ"/>
        </w:rPr>
        <w:drawing>
          <wp:inline distT="0" distB="0" distL="0" distR="0" wp14:anchorId="25267D0C" wp14:editId="5097E936">
            <wp:extent cx="10181746" cy="387096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887" cy="387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36CD" w14:textId="23148EFF" w:rsidR="00D25B47" w:rsidRDefault="00D25B47">
      <w:pPr>
        <w:rPr>
          <w:color w:val="7030A0"/>
        </w:rPr>
      </w:pPr>
      <w:r w:rsidRPr="00F00D8F">
        <w:rPr>
          <w:color w:val="7030A0"/>
        </w:rPr>
        <w:t xml:space="preserve">Choose one of the branches of Christianity (Not Catholicism </w:t>
      </w:r>
      <w:r w:rsidR="001A748E">
        <w:rPr>
          <w:color w:val="7030A0"/>
        </w:rPr>
        <w:t xml:space="preserve">the </w:t>
      </w:r>
      <w:r w:rsidRPr="00F00D8F">
        <w:rPr>
          <w:color w:val="7030A0"/>
        </w:rPr>
        <w:t>red</w:t>
      </w:r>
      <w:r w:rsidR="001A748E">
        <w:rPr>
          <w:color w:val="7030A0"/>
        </w:rPr>
        <w:t xml:space="preserve"> one</w:t>
      </w:r>
      <w:r w:rsidRPr="00F00D8F">
        <w:rPr>
          <w:color w:val="7030A0"/>
        </w:rPr>
        <w:t xml:space="preserve">) and </w:t>
      </w:r>
      <w:r w:rsidR="00896A59">
        <w:rPr>
          <w:color w:val="7030A0"/>
        </w:rPr>
        <w:t>complete</w:t>
      </w:r>
      <w:bookmarkStart w:id="0" w:name="_GoBack"/>
      <w:bookmarkEnd w:id="0"/>
      <w:r w:rsidRPr="00F00D8F">
        <w:rPr>
          <w:color w:val="7030A0"/>
        </w:rPr>
        <w:t xml:space="preserve"> the following:</w:t>
      </w:r>
    </w:p>
    <w:p w14:paraId="1B149BEE" w14:textId="742A9A5E" w:rsidR="005D54F2" w:rsidRPr="00F00D8F" w:rsidRDefault="005D54F2">
      <w:pPr>
        <w:rPr>
          <w:color w:val="7030A0"/>
        </w:rPr>
      </w:pPr>
      <w:r>
        <w:rPr>
          <w:color w:val="7030A0"/>
        </w:rPr>
        <w:t>My choice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F00D8F" w:rsidRPr="00F00D8F" w14:paraId="631D1D1D" w14:textId="77777777" w:rsidTr="001A2AC3">
        <w:tc>
          <w:tcPr>
            <w:tcW w:w="15694" w:type="dxa"/>
          </w:tcPr>
          <w:p w14:paraId="18F3FC27" w14:textId="66199E66" w:rsidR="001A2AC3" w:rsidRPr="00F00D8F" w:rsidRDefault="001A2AC3">
            <w:pPr>
              <w:rPr>
                <w:color w:val="7030A0"/>
              </w:rPr>
            </w:pPr>
            <w:r w:rsidRPr="00F00D8F">
              <w:rPr>
                <w:color w:val="7030A0"/>
              </w:rPr>
              <w:t xml:space="preserve">Three things that they </w:t>
            </w:r>
            <w:r w:rsidR="00F00D8F" w:rsidRPr="00F00D8F">
              <w:rPr>
                <w:color w:val="7030A0"/>
              </w:rPr>
              <w:t>believe</w:t>
            </w:r>
            <w:r w:rsidRPr="00F00D8F">
              <w:rPr>
                <w:color w:val="7030A0"/>
              </w:rPr>
              <w:t xml:space="preserve"> or do that is different from Catholicism:</w:t>
            </w:r>
          </w:p>
        </w:tc>
      </w:tr>
      <w:tr w:rsidR="00F00D8F" w:rsidRPr="00F00D8F" w14:paraId="71502071" w14:textId="77777777" w:rsidTr="001A2AC3">
        <w:tc>
          <w:tcPr>
            <w:tcW w:w="15694" w:type="dxa"/>
          </w:tcPr>
          <w:p w14:paraId="4A333FF6" w14:textId="77777777" w:rsidR="001A2AC3" w:rsidRDefault="00F00D8F" w:rsidP="00F00D8F">
            <w:pPr>
              <w:pStyle w:val="ListParagraph"/>
              <w:numPr>
                <w:ilvl w:val="0"/>
                <w:numId w:val="3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     </w:t>
            </w:r>
          </w:p>
          <w:p w14:paraId="33EF6653" w14:textId="77777777" w:rsidR="00F00D8F" w:rsidRDefault="00F00D8F" w:rsidP="00F00D8F">
            <w:pPr>
              <w:rPr>
                <w:color w:val="7030A0"/>
              </w:rPr>
            </w:pPr>
          </w:p>
          <w:p w14:paraId="6EF2BD2B" w14:textId="02355EBD" w:rsidR="00F00D8F" w:rsidRPr="00F00D8F" w:rsidRDefault="00F00D8F" w:rsidP="00F00D8F">
            <w:pPr>
              <w:rPr>
                <w:color w:val="7030A0"/>
              </w:rPr>
            </w:pPr>
          </w:p>
        </w:tc>
      </w:tr>
      <w:tr w:rsidR="00F00D8F" w:rsidRPr="00F00D8F" w14:paraId="629B2928" w14:textId="77777777" w:rsidTr="001A2AC3">
        <w:tc>
          <w:tcPr>
            <w:tcW w:w="15694" w:type="dxa"/>
          </w:tcPr>
          <w:p w14:paraId="05D660EA" w14:textId="77777777" w:rsidR="001A2AC3" w:rsidRDefault="00F00D8F" w:rsidP="00F00D8F">
            <w:pPr>
              <w:pStyle w:val="ListParagraph"/>
              <w:numPr>
                <w:ilvl w:val="0"/>
                <w:numId w:val="3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   </w:t>
            </w:r>
          </w:p>
          <w:p w14:paraId="6AC93E94" w14:textId="77777777" w:rsidR="00F00D8F" w:rsidRDefault="00F00D8F" w:rsidP="00F00D8F">
            <w:pPr>
              <w:rPr>
                <w:color w:val="7030A0"/>
              </w:rPr>
            </w:pPr>
          </w:p>
          <w:p w14:paraId="29F978C7" w14:textId="1FC1D9B2" w:rsidR="00F00D8F" w:rsidRPr="00F00D8F" w:rsidRDefault="00F00D8F" w:rsidP="00F00D8F">
            <w:pPr>
              <w:rPr>
                <w:color w:val="7030A0"/>
              </w:rPr>
            </w:pPr>
          </w:p>
        </w:tc>
      </w:tr>
      <w:tr w:rsidR="00F00D8F" w:rsidRPr="00F00D8F" w14:paraId="4F633CEE" w14:textId="77777777" w:rsidTr="001A2AC3">
        <w:tc>
          <w:tcPr>
            <w:tcW w:w="15694" w:type="dxa"/>
          </w:tcPr>
          <w:p w14:paraId="3F237DD4" w14:textId="77777777" w:rsidR="001A2AC3" w:rsidRDefault="00F00D8F" w:rsidP="00F00D8F">
            <w:pPr>
              <w:pStyle w:val="ListParagraph"/>
              <w:numPr>
                <w:ilvl w:val="0"/>
                <w:numId w:val="3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  </w:t>
            </w:r>
          </w:p>
          <w:p w14:paraId="13F44DD6" w14:textId="77777777" w:rsidR="00F00D8F" w:rsidRDefault="00F00D8F" w:rsidP="00F00D8F">
            <w:pPr>
              <w:rPr>
                <w:color w:val="7030A0"/>
              </w:rPr>
            </w:pPr>
          </w:p>
          <w:p w14:paraId="7586CC94" w14:textId="1E2BDE1A" w:rsidR="00F00D8F" w:rsidRPr="00F00D8F" w:rsidRDefault="00F00D8F" w:rsidP="00F00D8F">
            <w:pPr>
              <w:rPr>
                <w:color w:val="7030A0"/>
              </w:rPr>
            </w:pPr>
          </w:p>
        </w:tc>
      </w:tr>
      <w:tr w:rsidR="00F00D8F" w:rsidRPr="00F00D8F" w14:paraId="0C949F7E" w14:textId="77777777" w:rsidTr="001A2AC3">
        <w:tc>
          <w:tcPr>
            <w:tcW w:w="15694" w:type="dxa"/>
          </w:tcPr>
          <w:p w14:paraId="2D255758" w14:textId="582F3883" w:rsidR="001A2AC3" w:rsidRPr="00F00D8F" w:rsidRDefault="001A2AC3" w:rsidP="001A2AC3">
            <w:pPr>
              <w:rPr>
                <w:color w:val="7030A0"/>
              </w:rPr>
            </w:pPr>
            <w:r w:rsidRPr="00F00D8F">
              <w:rPr>
                <w:color w:val="7030A0"/>
              </w:rPr>
              <w:lastRenderedPageBreak/>
              <w:t>Three things they do or believe that is the same as Catholicism:</w:t>
            </w:r>
          </w:p>
        </w:tc>
      </w:tr>
      <w:tr w:rsidR="00F00D8F" w:rsidRPr="00F00D8F" w14:paraId="6020682A" w14:textId="77777777" w:rsidTr="001A2AC3">
        <w:tc>
          <w:tcPr>
            <w:tcW w:w="15694" w:type="dxa"/>
          </w:tcPr>
          <w:p w14:paraId="79A919C8" w14:textId="77777777" w:rsidR="001A2AC3" w:rsidRDefault="00F00D8F" w:rsidP="00F00D8F">
            <w:pPr>
              <w:pStyle w:val="ListParagraph"/>
              <w:numPr>
                <w:ilvl w:val="0"/>
                <w:numId w:val="4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     </w:t>
            </w:r>
          </w:p>
          <w:p w14:paraId="4B05BED8" w14:textId="77777777" w:rsidR="00F00D8F" w:rsidRDefault="00F00D8F" w:rsidP="00F00D8F">
            <w:pPr>
              <w:rPr>
                <w:color w:val="7030A0"/>
              </w:rPr>
            </w:pPr>
          </w:p>
          <w:p w14:paraId="3CB7540E" w14:textId="52C0D705" w:rsidR="00F00D8F" w:rsidRPr="00F00D8F" w:rsidRDefault="00F00D8F" w:rsidP="00F00D8F">
            <w:pPr>
              <w:rPr>
                <w:color w:val="7030A0"/>
              </w:rPr>
            </w:pPr>
          </w:p>
        </w:tc>
      </w:tr>
      <w:tr w:rsidR="00F00D8F" w:rsidRPr="00F00D8F" w14:paraId="46C2697F" w14:textId="77777777" w:rsidTr="001A2AC3">
        <w:tc>
          <w:tcPr>
            <w:tcW w:w="15694" w:type="dxa"/>
          </w:tcPr>
          <w:p w14:paraId="5191F226" w14:textId="77777777" w:rsidR="001A2AC3" w:rsidRDefault="00F00D8F" w:rsidP="00F00D8F">
            <w:pPr>
              <w:pStyle w:val="ListParagraph"/>
              <w:numPr>
                <w:ilvl w:val="0"/>
                <w:numId w:val="4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  </w:t>
            </w:r>
          </w:p>
          <w:p w14:paraId="2AED695C" w14:textId="77777777" w:rsidR="00F00D8F" w:rsidRDefault="00F00D8F" w:rsidP="00F00D8F">
            <w:pPr>
              <w:rPr>
                <w:color w:val="7030A0"/>
              </w:rPr>
            </w:pPr>
          </w:p>
          <w:p w14:paraId="5648ED3F" w14:textId="1CA2C1B1" w:rsidR="00F00D8F" w:rsidRPr="00F00D8F" w:rsidRDefault="00F00D8F" w:rsidP="00F00D8F">
            <w:pPr>
              <w:rPr>
                <w:color w:val="7030A0"/>
              </w:rPr>
            </w:pPr>
          </w:p>
        </w:tc>
      </w:tr>
      <w:tr w:rsidR="00F00D8F" w:rsidRPr="00F00D8F" w14:paraId="1D09057F" w14:textId="77777777" w:rsidTr="001A2AC3">
        <w:tc>
          <w:tcPr>
            <w:tcW w:w="15694" w:type="dxa"/>
          </w:tcPr>
          <w:p w14:paraId="573DD579" w14:textId="77777777" w:rsidR="001A2AC3" w:rsidRDefault="00F00D8F" w:rsidP="00F00D8F">
            <w:pPr>
              <w:pStyle w:val="ListParagraph"/>
              <w:numPr>
                <w:ilvl w:val="0"/>
                <w:numId w:val="4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  <w:p w14:paraId="34EDC2D6" w14:textId="77777777" w:rsidR="00F00D8F" w:rsidRDefault="00F00D8F" w:rsidP="00F00D8F">
            <w:pPr>
              <w:rPr>
                <w:color w:val="7030A0"/>
              </w:rPr>
            </w:pPr>
          </w:p>
          <w:p w14:paraId="2B55FE49" w14:textId="574CB5F8" w:rsidR="00F00D8F" w:rsidRPr="00F00D8F" w:rsidRDefault="00F00D8F" w:rsidP="00F00D8F">
            <w:pPr>
              <w:rPr>
                <w:color w:val="7030A0"/>
              </w:rPr>
            </w:pPr>
          </w:p>
        </w:tc>
      </w:tr>
    </w:tbl>
    <w:p w14:paraId="47CF86A5" w14:textId="20585A1F" w:rsidR="00D25B47" w:rsidRDefault="00D25B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D54F2" w:rsidRPr="005D54F2" w14:paraId="1635B73B" w14:textId="77777777" w:rsidTr="007E2388">
        <w:tc>
          <w:tcPr>
            <w:tcW w:w="15694" w:type="dxa"/>
            <w:gridSpan w:val="2"/>
          </w:tcPr>
          <w:p w14:paraId="7D71EA48" w14:textId="294B2658" w:rsidR="005D54F2" w:rsidRPr="005D54F2" w:rsidRDefault="005D54F2">
            <w:pPr>
              <w:rPr>
                <w:color w:val="7030A0"/>
              </w:rPr>
            </w:pPr>
            <w:r w:rsidRPr="005D54F2">
              <w:rPr>
                <w:color w:val="7030A0"/>
              </w:rPr>
              <w:t xml:space="preserve">Find a picture of a place of worship from your branch &amp; Catholicism </w:t>
            </w:r>
            <w:r w:rsidR="006837C5">
              <w:rPr>
                <w:color w:val="7030A0"/>
              </w:rPr>
              <w:t xml:space="preserve">and put </w:t>
            </w:r>
            <w:r w:rsidR="001A748E">
              <w:rPr>
                <w:color w:val="7030A0"/>
              </w:rPr>
              <w:t>them</w:t>
            </w:r>
            <w:r w:rsidR="006837C5">
              <w:rPr>
                <w:color w:val="7030A0"/>
              </w:rPr>
              <w:t xml:space="preserve"> below.</w:t>
            </w:r>
          </w:p>
        </w:tc>
      </w:tr>
      <w:tr w:rsidR="005D54F2" w:rsidRPr="005D54F2" w14:paraId="58EC2A1B" w14:textId="77777777" w:rsidTr="005D54F2">
        <w:tc>
          <w:tcPr>
            <w:tcW w:w="7847" w:type="dxa"/>
          </w:tcPr>
          <w:p w14:paraId="25C31BA4" w14:textId="6F901F0B" w:rsidR="005D54F2" w:rsidRPr="005D54F2" w:rsidRDefault="005D54F2">
            <w:pPr>
              <w:rPr>
                <w:color w:val="7030A0"/>
              </w:rPr>
            </w:pPr>
            <w:r w:rsidRPr="005D54F2">
              <w:rPr>
                <w:color w:val="7030A0"/>
              </w:rPr>
              <w:t xml:space="preserve">Your Choice is: </w:t>
            </w:r>
          </w:p>
        </w:tc>
        <w:tc>
          <w:tcPr>
            <w:tcW w:w="7847" w:type="dxa"/>
          </w:tcPr>
          <w:p w14:paraId="490827D0" w14:textId="78EA681D" w:rsidR="005D54F2" w:rsidRPr="005D54F2" w:rsidRDefault="005D54F2">
            <w:pPr>
              <w:rPr>
                <w:color w:val="7030A0"/>
              </w:rPr>
            </w:pPr>
            <w:r w:rsidRPr="005D54F2">
              <w:rPr>
                <w:color w:val="7030A0"/>
              </w:rPr>
              <w:t xml:space="preserve">Catholicism: </w:t>
            </w:r>
          </w:p>
        </w:tc>
      </w:tr>
      <w:tr w:rsidR="005D54F2" w:rsidRPr="005D54F2" w14:paraId="3C7554A8" w14:textId="77777777" w:rsidTr="005D54F2">
        <w:tc>
          <w:tcPr>
            <w:tcW w:w="7847" w:type="dxa"/>
          </w:tcPr>
          <w:p w14:paraId="4772B3C6" w14:textId="77777777" w:rsidR="005D54F2" w:rsidRDefault="005D54F2">
            <w:pPr>
              <w:rPr>
                <w:color w:val="7030A0"/>
              </w:rPr>
            </w:pPr>
          </w:p>
          <w:p w14:paraId="1F0BA22B" w14:textId="77777777" w:rsidR="005D54F2" w:rsidRDefault="005D54F2">
            <w:pPr>
              <w:rPr>
                <w:color w:val="7030A0"/>
              </w:rPr>
            </w:pPr>
          </w:p>
          <w:p w14:paraId="21E53E37" w14:textId="77777777" w:rsidR="005D54F2" w:rsidRDefault="005D54F2">
            <w:pPr>
              <w:rPr>
                <w:color w:val="7030A0"/>
              </w:rPr>
            </w:pPr>
          </w:p>
          <w:p w14:paraId="2E3A7309" w14:textId="77777777" w:rsidR="005D54F2" w:rsidRDefault="005D54F2">
            <w:pPr>
              <w:rPr>
                <w:color w:val="7030A0"/>
              </w:rPr>
            </w:pPr>
          </w:p>
          <w:p w14:paraId="487A6E28" w14:textId="77777777" w:rsidR="005D54F2" w:rsidRDefault="005D54F2">
            <w:pPr>
              <w:rPr>
                <w:color w:val="7030A0"/>
              </w:rPr>
            </w:pPr>
          </w:p>
          <w:p w14:paraId="1B681808" w14:textId="77777777" w:rsidR="005D54F2" w:rsidRDefault="005D54F2">
            <w:pPr>
              <w:rPr>
                <w:color w:val="7030A0"/>
              </w:rPr>
            </w:pPr>
          </w:p>
          <w:p w14:paraId="451DEE84" w14:textId="77777777" w:rsidR="005D54F2" w:rsidRDefault="005D54F2">
            <w:pPr>
              <w:rPr>
                <w:color w:val="7030A0"/>
              </w:rPr>
            </w:pPr>
          </w:p>
          <w:p w14:paraId="3D275829" w14:textId="77777777" w:rsidR="005D54F2" w:rsidRDefault="005D54F2">
            <w:pPr>
              <w:rPr>
                <w:color w:val="7030A0"/>
              </w:rPr>
            </w:pPr>
          </w:p>
          <w:p w14:paraId="7951EAF8" w14:textId="77777777" w:rsidR="005D54F2" w:rsidRDefault="005D54F2">
            <w:pPr>
              <w:rPr>
                <w:color w:val="7030A0"/>
              </w:rPr>
            </w:pPr>
          </w:p>
          <w:p w14:paraId="3C7595D4" w14:textId="77777777" w:rsidR="005D54F2" w:rsidRDefault="005D54F2">
            <w:pPr>
              <w:rPr>
                <w:color w:val="7030A0"/>
              </w:rPr>
            </w:pPr>
          </w:p>
          <w:p w14:paraId="091389CC" w14:textId="77777777" w:rsidR="005D54F2" w:rsidRDefault="005D54F2">
            <w:pPr>
              <w:rPr>
                <w:color w:val="7030A0"/>
              </w:rPr>
            </w:pPr>
          </w:p>
          <w:p w14:paraId="2C9FEB1E" w14:textId="77777777" w:rsidR="005D54F2" w:rsidRDefault="005D54F2">
            <w:pPr>
              <w:rPr>
                <w:color w:val="7030A0"/>
              </w:rPr>
            </w:pPr>
          </w:p>
          <w:p w14:paraId="71DF877A" w14:textId="77777777" w:rsidR="005D54F2" w:rsidRDefault="005D54F2">
            <w:pPr>
              <w:rPr>
                <w:color w:val="7030A0"/>
              </w:rPr>
            </w:pPr>
          </w:p>
          <w:p w14:paraId="40F2BDAB" w14:textId="77777777" w:rsidR="005D54F2" w:rsidRDefault="005D54F2">
            <w:pPr>
              <w:rPr>
                <w:color w:val="7030A0"/>
              </w:rPr>
            </w:pPr>
          </w:p>
          <w:p w14:paraId="63FC37A7" w14:textId="77777777" w:rsidR="005D54F2" w:rsidRDefault="005D54F2">
            <w:pPr>
              <w:rPr>
                <w:color w:val="7030A0"/>
              </w:rPr>
            </w:pPr>
          </w:p>
          <w:p w14:paraId="567FB37E" w14:textId="77777777" w:rsidR="005D54F2" w:rsidRDefault="005D54F2">
            <w:pPr>
              <w:rPr>
                <w:color w:val="7030A0"/>
              </w:rPr>
            </w:pPr>
          </w:p>
          <w:p w14:paraId="69E07251" w14:textId="77777777" w:rsidR="005D54F2" w:rsidRDefault="005D54F2">
            <w:pPr>
              <w:rPr>
                <w:color w:val="7030A0"/>
              </w:rPr>
            </w:pPr>
          </w:p>
          <w:p w14:paraId="0FF38126" w14:textId="77777777" w:rsidR="005D54F2" w:rsidRDefault="005D54F2">
            <w:pPr>
              <w:rPr>
                <w:color w:val="7030A0"/>
              </w:rPr>
            </w:pPr>
          </w:p>
          <w:p w14:paraId="77183BF3" w14:textId="628E80E3" w:rsidR="005D54F2" w:rsidRPr="005D54F2" w:rsidRDefault="005D54F2">
            <w:pPr>
              <w:rPr>
                <w:color w:val="7030A0"/>
              </w:rPr>
            </w:pPr>
          </w:p>
        </w:tc>
        <w:tc>
          <w:tcPr>
            <w:tcW w:w="7847" w:type="dxa"/>
          </w:tcPr>
          <w:p w14:paraId="77C0D9ED" w14:textId="77777777" w:rsidR="005D54F2" w:rsidRPr="005D54F2" w:rsidRDefault="005D54F2">
            <w:pPr>
              <w:rPr>
                <w:color w:val="7030A0"/>
              </w:rPr>
            </w:pPr>
          </w:p>
        </w:tc>
      </w:tr>
      <w:tr w:rsidR="008C7C72" w:rsidRPr="005D54F2" w14:paraId="2A2CFC73" w14:textId="77777777" w:rsidTr="00490164">
        <w:tc>
          <w:tcPr>
            <w:tcW w:w="15694" w:type="dxa"/>
            <w:gridSpan w:val="2"/>
          </w:tcPr>
          <w:p w14:paraId="70AFFA94" w14:textId="770680F7" w:rsidR="008C7C72" w:rsidRPr="005D54F2" w:rsidRDefault="008C7C72" w:rsidP="00490164">
            <w:pPr>
              <w:rPr>
                <w:color w:val="7030A0"/>
              </w:rPr>
            </w:pPr>
            <w:r w:rsidRPr="005D54F2">
              <w:rPr>
                <w:color w:val="7030A0"/>
              </w:rPr>
              <w:lastRenderedPageBreak/>
              <w:t xml:space="preserve">Find a </w:t>
            </w:r>
            <w:r w:rsidR="006837C5">
              <w:rPr>
                <w:color w:val="7030A0"/>
              </w:rPr>
              <w:t>prayer</w:t>
            </w:r>
            <w:r w:rsidRPr="005D54F2">
              <w:rPr>
                <w:color w:val="7030A0"/>
              </w:rPr>
              <w:t xml:space="preserve"> from your branch &amp; Catholicism </w:t>
            </w:r>
            <w:r w:rsidR="006837C5">
              <w:rPr>
                <w:color w:val="7030A0"/>
              </w:rPr>
              <w:t xml:space="preserve">and write </w:t>
            </w:r>
            <w:r w:rsidR="001A748E">
              <w:rPr>
                <w:color w:val="7030A0"/>
              </w:rPr>
              <w:t>them</w:t>
            </w:r>
            <w:r w:rsidR="006837C5">
              <w:rPr>
                <w:color w:val="7030A0"/>
              </w:rPr>
              <w:t xml:space="preserve"> below.</w:t>
            </w:r>
          </w:p>
        </w:tc>
      </w:tr>
      <w:tr w:rsidR="008C7C72" w:rsidRPr="005D54F2" w14:paraId="4F6D41EA" w14:textId="77777777" w:rsidTr="00490164">
        <w:tc>
          <w:tcPr>
            <w:tcW w:w="7847" w:type="dxa"/>
          </w:tcPr>
          <w:p w14:paraId="1ADD84D9" w14:textId="77777777" w:rsidR="008C7C72" w:rsidRPr="005D54F2" w:rsidRDefault="008C7C72" w:rsidP="00490164">
            <w:pPr>
              <w:rPr>
                <w:color w:val="7030A0"/>
              </w:rPr>
            </w:pPr>
            <w:r w:rsidRPr="005D54F2">
              <w:rPr>
                <w:color w:val="7030A0"/>
              </w:rPr>
              <w:t xml:space="preserve">Your Choice is: </w:t>
            </w:r>
          </w:p>
        </w:tc>
        <w:tc>
          <w:tcPr>
            <w:tcW w:w="7847" w:type="dxa"/>
          </w:tcPr>
          <w:p w14:paraId="3F3E2DBB" w14:textId="77777777" w:rsidR="008C7C72" w:rsidRPr="005D54F2" w:rsidRDefault="008C7C72" w:rsidP="00490164">
            <w:pPr>
              <w:rPr>
                <w:color w:val="7030A0"/>
              </w:rPr>
            </w:pPr>
            <w:r w:rsidRPr="005D54F2">
              <w:rPr>
                <w:color w:val="7030A0"/>
              </w:rPr>
              <w:t xml:space="preserve">Catholicism: </w:t>
            </w:r>
          </w:p>
        </w:tc>
      </w:tr>
      <w:tr w:rsidR="008C7C72" w:rsidRPr="005D54F2" w14:paraId="3E6891A1" w14:textId="77777777" w:rsidTr="00490164">
        <w:tc>
          <w:tcPr>
            <w:tcW w:w="7847" w:type="dxa"/>
          </w:tcPr>
          <w:p w14:paraId="2D8685D3" w14:textId="77777777" w:rsidR="008C7C72" w:rsidRDefault="008C7C72" w:rsidP="00490164">
            <w:pPr>
              <w:rPr>
                <w:color w:val="7030A0"/>
              </w:rPr>
            </w:pPr>
          </w:p>
          <w:p w14:paraId="1CC8C500" w14:textId="77777777" w:rsidR="008C7C72" w:rsidRDefault="008C7C72" w:rsidP="00490164">
            <w:pPr>
              <w:rPr>
                <w:color w:val="7030A0"/>
              </w:rPr>
            </w:pPr>
          </w:p>
          <w:p w14:paraId="5D3A4034" w14:textId="77777777" w:rsidR="008C7C72" w:rsidRDefault="008C7C72" w:rsidP="00490164">
            <w:pPr>
              <w:rPr>
                <w:color w:val="7030A0"/>
              </w:rPr>
            </w:pPr>
          </w:p>
          <w:p w14:paraId="1EBDF55E" w14:textId="77777777" w:rsidR="008C7C72" w:rsidRDefault="008C7C72" w:rsidP="00490164">
            <w:pPr>
              <w:rPr>
                <w:color w:val="7030A0"/>
              </w:rPr>
            </w:pPr>
          </w:p>
          <w:p w14:paraId="787ACEE4" w14:textId="77777777" w:rsidR="008C7C72" w:rsidRDefault="008C7C72" w:rsidP="00490164">
            <w:pPr>
              <w:rPr>
                <w:color w:val="7030A0"/>
              </w:rPr>
            </w:pPr>
          </w:p>
          <w:p w14:paraId="1A60066E" w14:textId="77777777" w:rsidR="008C7C72" w:rsidRDefault="008C7C72" w:rsidP="00490164">
            <w:pPr>
              <w:rPr>
                <w:color w:val="7030A0"/>
              </w:rPr>
            </w:pPr>
          </w:p>
          <w:p w14:paraId="70E35857" w14:textId="77777777" w:rsidR="008C7C72" w:rsidRDefault="008C7C72" w:rsidP="00490164">
            <w:pPr>
              <w:rPr>
                <w:color w:val="7030A0"/>
              </w:rPr>
            </w:pPr>
          </w:p>
          <w:p w14:paraId="5CC0EC27" w14:textId="77777777" w:rsidR="008C7C72" w:rsidRDefault="008C7C72" w:rsidP="00490164">
            <w:pPr>
              <w:rPr>
                <w:color w:val="7030A0"/>
              </w:rPr>
            </w:pPr>
          </w:p>
          <w:p w14:paraId="70307965" w14:textId="77777777" w:rsidR="008C7C72" w:rsidRDefault="008C7C72" w:rsidP="00490164">
            <w:pPr>
              <w:rPr>
                <w:color w:val="7030A0"/>
              </w:rPr>
            </w:pPr>
          </w:p>
          <w:p w14:paraId="0EAE00BF" w14:textId="77777777" w:rsidR="008C7C72" w:rsidRDefault="008C7C72" w:rsidP="00490164">
            <w:pPr>
              <w:rPr>
                <w:color w:val="7030A0"/>
              </w:rPr>
            </w:pPr>
          </w:p>
          <w:p w14:paraId="445F45FA" w14:textId="77777777" w:rsidR="008C7C72" w:rsidRDefault="008C7C72" w:rsidP="00490164">
            <w:pPr>
              <w:rPr>
                <w:color w:val="7030A0"/>
              </w:rPr>
            </w:pPr>
          </w:p>
          <w:p w14:paraId="160C5034" w14:textId="77777777" w:rsidR="008C7C72" w:rsidRDefault="008C7C72" w:rsidP="00490164">
            <w:pPr>
              <w:rPr>
                <w:color w:val="7030A0"/>
              </w:rPr>
            </w:pPr>
          </w:p>
          <w:p w14:paraId="716DA032" w14:textId="77777777" w:rsidR="008C7C72" w:rsidRDefault="008C7C72" w:rsidP="00490164">
            <w:pPr>
              <w:rPr>
                <w:color w:val="7030A0"/>
              </w:rPr>
            </w:pPr>
          </w:p>
          <w:p w14:paraId="15A79F0B" w14:textId="77777777" w:rsidR="008C7C72" w:rsidRDefault="008C7C72" w:rsidP="00490164">
            <w:pPr>
              <w:rPr>
                <w:color w:val="7030A0"/>
              </w:rPr>
            </w:pPr>
          </w:p>
          <w:p w14:paraId="5A8D2CA8" w14:textId="77777777" w:rsidR="008C7C72" w:rsidRDefault="008C7C72" w:rsidP="00490164">
            <w:pPr>
              <w:rPr>
                <w:color w:val="7030A0"/>
              </w:rPr>
            </w:pPr>
          </w:p>
          <w:p w14:paraId="74F703B1" w14:textId="77777777" w:rsidR="008C7C72" w:rsidRDefault="008C7C72" w:rsidP="00490164">
            <w:pPr>
              <w:rPr>
                <w:color w:val="7030A0"/>
              </w:rPr>
            </w:pPr>
          </w:p>
          <w:p w14:paraId="43559543" w14:textId="082166DB" w:rsidR="008C7C72" w:rsidRDefault="008C7C72" w:rsidP="00490164">
            <w:pPr>
              <w:rPr>
                <w:color w:val="7030A0"/>
              </w:rPr>
            </w:pPr>
          </w:p>
          <w:p w14:paraId="047390F1" w14:textId="608C1590" w:rsidR="000C2B4E" w:rsidRDefault="000C2B4E" w:rsidP="00490164">
            <w:pPr>
              <w:rPr>
                <w:color w:val="7030A0"/>
              </w:rPr>
            </w:pPr>
          </w:p>
          <w:p w14:paraId="79240F00" w14:textId="77605D18" w:rsidR="000C2B4E" w:rsidRDefault="000C2B4E" w:rsidP="00490164">
            <w:pPr>
              <w:rPr>
                <w:color w:val="7030A0"/>
              </w:rPr>
            </w:pPr>
          </w:p>
          <w:p w14:paraId="46E069B7" w14:textId="2A445F08" w:rsidR="000C2B4E" w:rsidRDefault="000C2B4E" w:rsidP="00490164">
            <w:pPr>
              <w:rPr>
                <w:color w:val="7030A0"/>
              </w:rPr>
            </w:pPr>
          </w:p>
          <w:p w14:paraId="1BFE8FAC" w14:textId="0FDA8431" w:rsidR="000C2B4E" w:rsidRDefault="000C2B4E" w:rsidP="00490164">
            <w:pPr>
              <w:rPr>
                <w:color w:val="7030A0"/>
              </w:rPr>
            </w:pPr>
          </w:p>
          <w:p w14:paraId="4D0E02F3" w14:textId="2D93F221" w:rsidR="000C2B4E" w:rsidRDefault="000C2B4E" w:rsidP="00490164">
            <w:pPr>
              <w:rPr>
                <w:color w:val="7030A0"/>
              </w:rPr>
            </w:pPr>
          </w:p>
          <w:p w14:paraId="1FBCAB44" w14:textId="240309ED" w:rsidR="000C2B4E" w:rsidRDefault="000C2B4E" w:rsidP="00490164">
            <w:pPr>
              <w:rPr>
                <w:color w:val="7030A0"/>
              </w:rPr>
            </w:pPr>
          </w:p>
          <w:p w14:paraId="23A081BF" w14:textId="5F9E3C26" w:rsidR="000C2B4E" w:rsidRDefault="000C2B4E" w:rsidP="00490164">
            <w:pPr>
              <w:rPr>
                <w:color w:val="7030A0"/>
              </w:rPr>
            </w:pPr>
          </w:p>
          <w:p w14:paraId="54766DBF" w14:textId="77777777" w:rsidR="000C2B4E" w:rsidRDefault="000C2B4E" w:rsidP="00490164">
            <w:pPr>
              <w:rPr>
                <w:color w:val="7030A0"/>
              </w:rPr>
            </w:pPr>
          </w:p>
          <w:p w14:paraId="454BFDD6" w14:textId="77777777" w:rsidR="008C7C72" w:rsidRDefault="008C7C72" w:rsidP="00490164">
            <w:pPr>
              <w:rPr>
                <w:color w:val="7030A0"/>
              </w:rPr>
            </w:pPr>
          </w:p>
          <w:p w14:paraId="0F55D40F" w14:textId="77777777" w:rsidR="008C7C72" w:rsidRPr="005D54F2" w:rsidRDefault="008C7C72" w:rsidP="00490164">
            <w:pPr>
              <w:rPr>
                <w:color w:val="7030A0"/>
              </w:rPr>
            </w:pPr>
          </w:p>
        </w:tc>
        <w:tc>
          <w:tcPr>
            <w:tcW w:w="7847" w:type="dxa"/>
          </w:tcPr>
          <w:p w14:paraId="6AB50AB4" w14:textId="77777777" w:rsidR="008C7C72" w:rsidRPr="005D54F2" w:rsidRDefault="008C7C72" w:rsidP="00490164">
            <w:pPr>
              <w:rPr>
                <w:color w:val="7030A0"/>
              </w:rPr>
            </w:pPr>
          </w:p>
        </w:tc>
      </w:tr>
    </w:tbl>
    <w:p w14:paraId="78860A96" w14:textId="5DE7405D" w:rsidR="00F00D8F" w:rsidRDefault="00F00D8F">
      <w:pPr>
        <w:rPr>
          <w:color w:val="7030A0"/>
        </w:rPr>
      </w:pPr>
    </w:p>
    <w:p w14:paraId="77BBCFF9" w14:textId="77777777" w:rsidR="000E4049" w:rsidRDefault="000E4049" w:rsidP="000E4049">
      <w:pPr>
        <w:rPr>
          <w:b w:val="0"/>
          <w:color w:val="7030A0"/>
          <w:sz w:val="20"/>
          <w:szCs w:val="20"/>
          <w:lang w:val="mi-NZ"/>
        </w:rPr>
      </w:pPr>
      <w:r>
        <w:rPr>
          <w:b w:val="0"/>
          <w:color w:val="7030A0"/>
          <w:sz w:val="20"/>
          <w:szCs w:val="20"/>
          <w:lang w:val="mi-NZ"/>
        </w:rPr>
        <w:t>NCRS 2017</w:t>
      </w:r>
    </w:p>
    <w:p w14:paraId="12D7BA4E" w14:textId="77777777" w:rsidR="000E4049" w:rsidRPr="005D54F2" w:rsidRDefault="000E4049">
      <w:pPr>
        <w:rPr>
          <w:color w:val="7030A0"/>
        </w:rPr>
      </w:pPr>
    </w:p>
    <w:sectPr w:rsidR="000E4049" w:rsidRPr="005D54F2" w:rsidSect="00B27D39">
      <w:pgSz w:w="16838" w:h="11906" w:orient="landscape"/>
      <w:pgMar w:top="680" w:right="567" w:bottom="567" w:left="56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FD"/>
    <w:multiLevelType w:val="hybridMultilevel"/>
    <w:tmpl w:val="EC9CC06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57F89"/>
    <w:multiLevelType w:val="hybridMultilevel"/>
    <w:tmpl w:val="857EB5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7F8A"/>
    <w:multiLevelType w:val="hybridMultilevel"/>
    <w:tmpl w:val="4B6842A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0F7A61"/>
    <w:multiLevelType w:val="hybridMultilevel"/>
    <w:tmpl w:val="6A64FF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39"/>
    <w:rsid w:val="000C2B4E"/>
    <w:rsid w:val="000E4049"/>
    <w:rsid w:val="0016461E"/>
    <w:rsid w:val="001851D2"/>
    <w:rsid w:val="001A2AC3"/>
    <w:rsid w:val="001A748E"/>
    <w:rsid w:val="001C5473"/>
    <w:rsid w:val="004A662F"/>
    <w:rsid w:val="005D54F2"/>
    <w:rsid w:val="006837C5"/>
    <w:rsid w:val="00896A59"/>
    <w:rsid w:val="008C7C72"/>
    <w:rsid w:val="00B27D39"/>
    <w:rsid w:val="00D25B47"/>
    <w:rsid w:val="00E0103C"/>
    <w:rsid w:val="00F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652"/>
  <w15:chartTrackingRefBased/>
  <w15:docId w15:val="{63A20D00-B373-45CD-BD50-D6A96BE2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6</cp:revision>
  <dcterms:created xsi:type="dcterms:W3CDTF">2017-09-27T23:30:00Z</dcterms:created>
  <dcterms:modified xsi:type="dcterms:W3CDTF">2017-10-11T00:23:00Z</dcterms:modified>
</cp:coreProperties>
</file>